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职业教育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新旧专业对照表</w:t>
      </w:r>
      <w:bookmarkEnd w:id="0"/>
    </w:p>
    <w:tbl>
      <w:tblPr>
        <w:tblStyle w:val="4"/>
        <w:tblW w:w="4995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7"/>
        <w:gridCol w:w="990"/>
        <w:gridCol w:w="2881"/>
        <w:gridCol w:w="977"/>
        <w:gridCol w:w="2894"/>
        <w:gridCol w:w="11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tblHeader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序号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代码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专业名称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原专业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代码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原专业名称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调整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61农林牧渔大类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6101农业类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种子生产技术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010500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种子生产与经营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作物生产技术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现代农艺技术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循环农业与再生资源利用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循环农业生产与管理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家庭农场生产经营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013400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家庭农场生产经营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园艺技术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010700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果蔬花卉生产技术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010600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610107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茶叶生产与加工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010800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茶叶生产与加工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610108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中草药栽培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011000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中草药种植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610109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烟草栽培与加工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011200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烟草生产与加工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610110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饲草栽培与加工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农村电气技术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012800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农村电气技术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设施农业生产技术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设施农业生产技术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农机设备应用与维修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012700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农业机械使用与维护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农产品加工与质量检测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013500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农产品质量检测与管理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农产品贮藏与加工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012500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农产品保鲜与加工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农产品营销与储运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012600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农产品营销与储运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610117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棉花加工与检验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011100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棉花加工与检验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610118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休闲农业生产与经营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观光农业经营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610119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农资营销与服务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013200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农资连锁经营与管理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012900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农业与农村用水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013100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农村经济综合管理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013300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农村土地纠纷调解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6102林业类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林业生产技术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011300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现代林业技术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011500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园林绿化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011600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园林绿化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森林资源保护与管理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011400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森林资源保护与管理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木业产品加工技术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011700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木材加工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6103畜牧业类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525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610301</w:t>
            </w:r>
          </w:p>
        </w:tc>
        <w:tc>
          <w:tcPr>
            <w:tcW w:w="1526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畜禽生产技术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011800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畜禽生产与疾病防治</w:t>
            </w:r>
          </w:p>
        </w:tc>
        <w:tc>
          <w:tcPr>
            <w:tcW w:w="58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5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6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012000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畜牧兽医</w:t>
            </w:r>
          </w:p>
        </w:tc>
        <w:tc>
          <w:tcPr>
            <w:tcW w:w="58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特种动物养殖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011900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特种动物养殖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宠物养护与经营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012100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宠物养护与经营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蚕桑生产与经营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010900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蚕桑生产与经营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6104渔业类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610401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淡水养殖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012200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淡水养殖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610402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海水养殖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012300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海水生态养殖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610403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航海捕捞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012400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航海捕捞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62资源环境与安全大类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6201资源勘查类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国土资源调查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国土资源调查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地质调查与找矿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地质调查与找矿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宝玉石加工与检测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022500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宝玉石鉴定与检测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6202地质类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水文地质与工程地质勘查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水文地质与工程地质勘察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620202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钻探技术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020500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钻探工程技术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620203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掘进技术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020600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掘进工程技术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620204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岩土工程勘察与施工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020700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岩土工程勘察与施工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620205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地球物理勘探技术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地球物理勘探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620206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地质灾害调查与治理施工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020800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地质灾害调查与治理施工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6203测绘地理信息类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620301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工程测量技术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041600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工程测量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620302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地图绘制与地理信息系统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020900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地图制图与地理信息系统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620303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地质与测量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地质与测量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620304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航空摄影测量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022400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航空摄影测量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6204石油与天然气类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油气储运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石油与天然气贮运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石油地质录井与测井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石油地质录井与测井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石油钻井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石油钻井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油气开采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石油天然气开采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6205煤炭类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620501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采矿技术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采矿技术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620502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矿井建设技术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矿井建设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620503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矿井通风与安全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矿井通风与安全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525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620504</w:t>
            </w:r>
          </w:p>
        </w:tc>
        <w:tc>
          <w:tcPr>
            <w:tcW w:w="1526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矿山机电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矿山机械运行与维修</w:t>
            </w:r>
          </w:p>
        </w:tc>
        <w:tc>
          <w:tcPr>
            <w:tcW w:w="58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5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6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矿山机电</w:t>
            </w:r>
          </w:p>
        </w:tc>
        <w:tc>
          <w:tcPr>
            <w:tcW w:w="58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620505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煤炭综合利用技术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煤炭综合利用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6206金属与非金属矿类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620601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选矿技术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051000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选矿技术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6207气象类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525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620701</w:t>
            </w:r>
          </w:p>
        </w:tc>
        <w:tc>
          <w:tcPr>
            <w:tcW w:w="1526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气象服务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022200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气象服务</w:t>
            </w:r>
          </w:p>
        </w:tc>
        <w:tc>
          <w:tcPr>
            <w:tcW w:w="58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5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6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022300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雷电防护技术</w:t>
            </w:r>
          </w:p>
        </w:tc>
        <w:tc>
          <w:tcPr>
            <w:tcW w:w="58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6208环境保护类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525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620801</w:t>
            </w:r>
          </w:p>
        </w:tc>
        <w:tc>
          <w:tcPr>
            <w:tcW w:w="1526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环境监测技术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环境监测技术</w:t>
            </w:r>
          </w:p>
        </w:tc>
        <w:tc>
          <w:tcPr>
            <w:tcW w:w="58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5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6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013000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农村环境监测</w:t>
            </w:r>
          </w:p>
        </w:tc>
        <w:tc>
          <w:tcPr>
            <w:tcW w:w="58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525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620802</w:t>
            </w:r>
          </w:p>
        </w:tc>
        <w:tc>
          <w:tcPr>
            <w:tcW w:w="1526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环境治理技术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环境管理</w:t>
            </w:r>
          </w:p>
        </w:tc>
        <w:tc>
          <w:tcPr>
            <w:tcW w:w="58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5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6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022000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环境治理技术</w:t>
            </w:r>
          </w:p>
        </w:tc>
        <w:tc>
          <w:tcPr>
            <w:tcW w:w="58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生态环境保护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022100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生态环境保护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6209安全类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59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620901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安全技术与管理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022600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安全技术管理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620902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应急救援技术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620903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防灾减灾技术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022700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应急管理与减灾技术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620904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森林消防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013600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森林消防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63能源动力与材料大类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6301电力技术类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发电厂及变电站运行与维护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031500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发电厂及变电站电气设备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630102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水电厂机电设备安装与运行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031000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水电厂机电设备安装与运行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630103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电力系统自动化装置调试与维护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031600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继电保护及自动装置调试维护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630104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输配电线路施工与运行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031700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输配电线路施工与运行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630105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供用电技术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031800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供用电技术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031900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电力营销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6302热能与发电工程类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火电厂热力设备安装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030600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火电厂热力设备安装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630202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火电厂热工仪表安装与检修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030700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火电厂热工仪表安装与检修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630203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火电厂热力设备运行与检修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030500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火电厂热力设备运行与检修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630204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火电厂集控运行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030800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火电厂集控运行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630205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火电厂水处理及化学监督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030900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火电厂水处理及化学监督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6303新能源发电工程类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630301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光伏工程技术与应用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032000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光伏工程技术与应用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630302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风力发电设备运行与维护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031300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风电场机电设备运行与维护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630303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太阳能与沼气技术利用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031400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太阳能与沼气技术利用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031200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反应堆及核电厂运行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6304黑色金属材料类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630401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钢铁冶炼技术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钢铁冶炼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630402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钢铁装备运行与维护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钢铁装备运行与维护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6305有色金属材料类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630501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有色金属冶炼技术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050700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有色金属冶炼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630502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金属压力加工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金属压力加工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6307建筑材料类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80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630701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建筑材料智能生产技术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050900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硅酸盐工艺及工业控制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81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630702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新型建筑材料生产技术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050800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建筑与工程材料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82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630703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建筑材料检测技术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工程材料检测技术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83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630704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装配式建筑构件制作技术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64土木建筑大类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6401建筑设计类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84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建筑表现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040900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建筑表现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85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640102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建筑装饰技术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建筑装饰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86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640103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古建筑修缮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古建筑修缮与仿建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87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640104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园林景观施工与维护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6402城乡规划与管理类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88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城镇建设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城镇建设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6403土建施工类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89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640301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建筑工程施工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建筑工程施工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90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640302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装配式建筑施工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91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640303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建筑工程检测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041700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土建工程检测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6404建筑设备类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92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640401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建筑智能化设备安装与运维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040700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楼宇智能化设备安装与运行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93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640402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建筑水电设备安装与运维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040600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建筑设备安装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94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640403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供热通风与空调施工运行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040800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供热通风与空调施工运行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6405建设工程管理类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95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640501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建筑工程造价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040500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96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640502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建设项目材料管理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6406市政工程类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97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640601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市政工程施工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041200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市政工程施工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98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640602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给排水工程施工与运行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041100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给排水工程施工与运行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99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640603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城市燃气智能输配与应用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041000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城市燃气输配与应用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6407房地产类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640701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房地产营销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122000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房地产营销与管理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640702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物业服务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180700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物业管理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65水利大类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6501水文水资源类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650101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水文与水资源勘测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021100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水文与水资源勘测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6502水利工程与管理类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650201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水利工程运行与管理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041900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水利工程运行与管理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650202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水利水电工程施工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041500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水利水电工程施工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650203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机电排灌工程技术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042100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机电排灌工程技术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650204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现代灌溉技术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042200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现代灌溉技术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650205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农村饮水供水工程技术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042300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农村饮水供水工程技术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6503水利水电设备类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650301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水泵站机电设备安装与运行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031100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水泵站机电设备安装与运行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650302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水电站运行与管理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042000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水电站运行与管理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6504水土保持与水环境类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110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650401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水土保持技术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042400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水土保持技术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111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650402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水环境智能监测与保护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66装备制造大类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6601机械设计制造类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112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机械制造技术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051100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机械制造技术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113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660102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机械加工技术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051200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机械加工技术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114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660103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数控技术应用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051400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数控技术应用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115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660104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金属热加工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052100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金属热加工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116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660105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焊接技术应用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052200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焊接技术应用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117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660106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金属表面处理技术应用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052400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金属表面处理技术应用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118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660107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增材制造技术应用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053500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增材制造技术应用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119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660108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模具制造技术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051500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模具制造技术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660109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工业产品质量检测技术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052300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机电产品检测技术应用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6602机电设备类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智能设备运行与维护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051600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机电设备安装与维修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660202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光电仪器制造与维修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052800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光电仪器制造与维修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660203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电机电器制造与维修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052700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电机电器制造与维修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660204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新能源装备运行与维护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660205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制冷和空调设备运行与维护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052900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制冷和空调设备运行与维修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660206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电梯安装与维修保养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053800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电梯安装与维修保养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050500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有色装备运行与维护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050600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建材装备运行与维护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6603自动化类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660301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机电技术应用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051300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机电技术应用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128</w:t>
            </w:r>
          </w:p>
        </w:tc>
        <w:tc>
          <w:tcPr>
            <w:tcW w:w="525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660302</w:t>
            </w:r>
          </w:p>
        </w:tc>
        <w:tc>
          <w:tcPr>
            <w:tcW w:w="1526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电气设备运行与控制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053000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电气运行与控制</w:t>
            </w:r>
          </w:p>
        </w:tc>
        <w:tc>
          <w:tcPr>
            <w:tcW w:w="58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5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6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053100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电气技术应用</w:t>
            </w:r>
          </w:p>
        </w:tc>
        <w:tc>
          <w:tcPr>
            <w:tcW w:w="58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660303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工业机器人技术应用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053600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工业机器人技术应用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660304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工业自动化仪表及应用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052500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工业自动化仪表及应用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660305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液压与气动技术应用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660306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智能化生产线安装与运维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660307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计量测试与应用技术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6605船舶与海洋工程装备类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660501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船体修造技术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051900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船舶制造与修理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660502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船舶机械装置安装与维修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052000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船舶机械装置安装与维修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660503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船舶电气装置安装与调试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081400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船舶电气技术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660504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船舶内装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6606航空装备类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660601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无人机操控与维护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083300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无人机操控与维护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6607汽车制造类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660701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汽车制造与检测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051700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汽车制造与检修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660702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新能源汽车制造与检测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053700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新能源汽车装调与检修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660703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汽车电子技术应用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051800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汽车电子技术应用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67生物与化工大类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6701生物技术类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670101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生物产品检验检测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670102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生物化工技术应用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060700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生物化工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6702化工技术类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670201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化学工艺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060100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化学工艺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670202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石油炼制技术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060300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石油炼制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670203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精细化工技术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060600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精细化工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670204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高分子材料加工工艺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060800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高分子材料加工工艺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670205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橡胶工艺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060900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橡胶工艺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670206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林产化工技术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061000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林产化工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150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670207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分析检验技术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060200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工业分析与检验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151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670208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化工机械与设备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060400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化工机械与设备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152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670209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化工仪表及自动化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060500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化工仪表及自动化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153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670210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火炸药技术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061200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火炸药技术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154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670211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烟花爆竹生产与管理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061300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花炮生产与管理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061100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核化学化工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68轻工纺织大类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6801轻化工类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155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化妆品制造技术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156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680102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现代造纸工艺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制浆造纸工艺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157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680103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家具设计与制作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071500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家具设计与制作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158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680104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塑料成型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塑料成型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159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680105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皮革工艺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071000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皮革工艺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160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680106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钟表维修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130900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钟表维修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6802包装类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161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包装设计与制作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6803印刷类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162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680301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印刷媒体技术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平面媒体印制技术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6804纺织服装类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163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680401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纺织技术与服务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纺织技术及营销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164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680402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服装设计与工艺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142400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服装设计与工艺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165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680403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丝绸工艺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070600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丝绸工艺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166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680404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针织工艺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070800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针织工艺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167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680405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数字化染整工艺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070700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染整技术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168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680406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服装制作与生产管理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070900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服装制作与生产管理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070500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纺织高分子材料工艺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69食品药品与粮食大类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6901食品类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169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690101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食品加工工艺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071100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食品生物工艺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170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690102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酿酒工艺与技术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071600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酿酒工艺与技术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171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690103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民族食品加工技术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071200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民族风味食品加工制作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172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690104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食品安全与检测技术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071700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食品安全与检测技术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6902药品与医疗器械类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173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690201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制药技术应用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102000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制药技术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174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690202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生物制药工艺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102100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生物技术制药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175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690203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生物药物检验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102900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生物药物检验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176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690204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药品食品检验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102200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药品食品检验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177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690205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制药设备维修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102400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制药设备维修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178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690206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医疗设备安装与维护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052600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医疗设备安装与维护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179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690207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医疗器械维修与营销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102300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医疗器械维修与营销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6903粮食类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690301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粮油和饲料加工技术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071300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粮油饲料加工技术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690302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粮油储运与检验技术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071400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粮油储运与检验技术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70交通运输大类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7001铁道运输类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铁道工程施工与维护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041400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铁道施工与养护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700102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电力机车运用与检修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电力机车运用与检修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700103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内燃机车运用与检修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内燃机车运用与检修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700104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铁道车辆运用与检修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铁道车辆运用与检修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700105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电气化铁道供电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080500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电气化铁道供电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700106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铁道信号施工与维护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080600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铁道信号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700107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铁道运输服务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铁道运输管理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700108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高速铁路乘务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190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700109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铁道桥梁隧道施工与维护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7002道路运输类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191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道路与桥梁工程施工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041300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道路与桥梁工程施工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192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700202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公路养护与管理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083000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公路养护与管理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193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700203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交通运营服务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082900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公路运输管理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194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700204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交通工程机械运用与维修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041800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工程机械运用与维修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195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700205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汽车服务与营销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082800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汽车整车与配件营销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196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700206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汽车运用与维修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082500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汽车运用与维修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197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700207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汽车车身修复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082600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汽车车身修复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198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700208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汽车美容与装潢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082700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汽车美容与装潢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199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700209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新能源汽车运用与维修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083400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新能源汽车维修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7003水上运输类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200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700301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船舶驾驶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081100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船舶驾驶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201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700302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船舶机工与水手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081300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船舶水手与机工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202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700303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轮机维护与管理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081200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轮机管理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203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700304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邮轮乘务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083100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邮轮乘务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204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700305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水路运输服务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082000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水路运输管理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205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700306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港口机械运用与维修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081800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港口机械运行与维护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206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700307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外轮理货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081600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外轮理货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207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700308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工程潜水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081900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工程潜水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081500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船舶通信与导航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081700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船舶检验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7004航空运输类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208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700401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民航运输服务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082100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民航运输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209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700402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航空服务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082300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航空服务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210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700403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飞机设备维修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082200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飞机维修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211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700404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机场场务技术与管理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083200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机场场务技术与管理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082400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航空油料管理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7006城市轨道交通类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212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700601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城市轨道交通车辆运用与检修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080800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城市轨道交通车辆运用与检修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213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700602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城市轨道交通信号维护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081000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城市轨道交通信号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214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700603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城市轨道交通供电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080900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城市轨道交通供电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215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700604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城市轨道交通运营服务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080700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城市轨道交通运营管理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7007邮政类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216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700701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邮政快递运营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083500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快递运营管理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217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700702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邮政快递安全技术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218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700703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邮政通信服务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091800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邮政通信管理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71电子与信息大类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7101电子信息类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219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电子信息技术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091200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电子与信息技术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220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710102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物联网技术应用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091900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物联网技术应用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221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710103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电子技术应用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091300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电子技术应用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222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710104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电子材料与元器件制造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053300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电子材料与元器件制造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223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710105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电子电器应用与维修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053200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电子电器应用与维修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224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710106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服务机器人装配与维护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092200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服务机器人装调与维护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091400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数字广播电视技术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7102计算机类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225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计算机应用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计算机应用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226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710202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090500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227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710203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软件与信息服务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090800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软件与信息服务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228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710204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数字媒体技术应用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数字媒体技术应用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229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710205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大数据技术应用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230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710206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移动应用技术与服务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092100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移动应用技术与服务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231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710207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网络信息安全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092000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网络信息安全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232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710208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网络安防系统安装与维护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090700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网络安防系统安装与维护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233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710209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网站建设与管理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090600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网站建设与管理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234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710210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计算机平面设计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计算机平面设计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235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710211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计算机与数码设备维修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091100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计算机与数码产品维修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091000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计算机速录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7103通信类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236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710301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现代通信技术应用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091500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通信技术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237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710302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通信系统工程安装与维护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091700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通信系统工程安装与维护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238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710303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通信运营服务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091600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通信运营服务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7104集成电路类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239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710401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微电子技术与器件制造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053400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微电子技术与器件制造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72医药卫生大类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7201临床医学类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农村医学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7202护理类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240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护理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护理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助产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7203药学类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241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720301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药剂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101100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药剂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7204中医药类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242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720401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中医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101300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中医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243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720402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中医护理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101200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中医护理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244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720403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101800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245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720404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藏医医疗与藏药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101400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藏医医疗与藏药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246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720405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维医医疗与维药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101500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维医医疗与维药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247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720406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蒙医医疗与蒙药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101600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蒙医医疗与蒙药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248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720407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中药制药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101900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中药制药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249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720408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中医康复技术</w:t>
            </w:r>
          </w:p>
        </w:tc>
        <w:tc>
          <w:tcPr>
            <w:tcW w:w="518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101700</w:t>
            </w:r>
          </w:p>
        </w:tc>
        <w:tc>
          <w:tcPr>
            <w:tcW w:w="1534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中医康复保健</w:t>
            </w:r>
          </w:p>
        </w:tc>
        <w:tc>
          <w:tcPr>
            <w:tcW w:w="58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拆分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250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720409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中医养生保健</w:t>
            </w:r>
          </w:p>
        </w:tc>
        <w:tc>
          <w:tcPr>
            <w:tcW w:w="518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251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720410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哈医医疗与哈药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7205医学技术类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252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720501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100700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253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720502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100800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254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720503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医学生物技术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101000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医学生物技术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255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720504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口腔修复工艺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100900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口腔修复工艺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7206康复治疗类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256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720601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康复技术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100500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康复技术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257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720602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康复辅助器具技术及应用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103000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康复辅助器具技术及应用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7207公共卫生与卫生管理类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258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720701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卫生信息管理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102700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卫生信息管理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102600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人口与计划生育管理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102800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医药卫生财会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7208健康管理与促进类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259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720801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营养与保健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营养与保健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260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720802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生殖健康管理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102500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计划生育与生殖健康咨询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261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720803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婴幼儿托育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7209眼视光类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262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720901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眼视光与配镜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100600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眼视光与配镜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73财经商贸大类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7301财政税务类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263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纳税事务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7302金融类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264</w:t>
            </w:r>
          </w:p>
        </w:tc>
        <w:tc>
          <w:tcPr>
            <w:tcW w:w="525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730201</w:t>
            </w:r>
          </w:p>
        </w:tc>
        <w:tc>
          <w:tcPr>
            <w:tcW w:w="1526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金融事务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金融事务</w:t>
            </w:r>
          </w:p>
        </w:tc>
        <w:tc>
          <w:tcPr>
            <w:tcW w:w="58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5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6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120500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保险事务</w:t>
            </w:r>
          </w:p>
        </w:tc>
        <w:tc>
          <w:tcPr>
            <w:tcW w:w="58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120600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信托事务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7303财务会计类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265</w:t>
            </w:r>
          </w:p>
        </w:tc>
        <w:tc>
          <w:tcPr>
            <w:tcW w:w="525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730301</w:t>
            </w:r>
          </w:p>
        </w:tc>
        <w:tc>
          <w:tcPr>
            <w:tcW w:w="1526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会计事务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会计</w:t>
            </w:r>
          </w:p>
        </w:tc>
        <w:tc>
          <w:tcPr>
            <w:tcW w:w="58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5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6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会计电算化</w:t>
            </w:r>
          </w:p>
        </w:tc>
        <w:tc>
          <w:tcPr>
            <w:tcW w:w="58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7304统计类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266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730401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统计事务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统计事务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7305经济贸易类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267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730501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国际商务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121200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国际商务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268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730502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服务外包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120800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专卖品经营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7306工商管理类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269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730601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连锁经营与管理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120900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连锁经营与管理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270</w:t>
            </w:r>
          </w:p>
        </w:tc>
        <w:tc>
          <w:tcPr>
            <w:tcW w:w="525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730602</w:t>
            </w:r>
          </w:p>
        </w:tc>
        <w:tc>
          <w:tcPr>
            <w:tcW w:w="1526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120700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商品经营</w:t>
            </w:r>
          </w:p>
        </w:tc>
        <w:tc>
          <w:tcPr>
            <w:tcW w:w="58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5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6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121000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58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5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6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122100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客户服务</w:t>
            </w:r>
          </w:p>
        </w:tc>
        <w:tc>
          <w:tcPr>
            <w:tcW w:w="58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271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730603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客户信息服务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090900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客户信息服务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7307电子商务类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272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730701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121100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273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730702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跨境电子商务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122200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跨境电子商务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274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730703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移动商务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122300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移动商务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275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730704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网络营销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122400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网络营销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276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730705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直播电商服务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7308物流类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277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730801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物流服务与管理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121900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物流服务与管理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278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730802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冷链物流服务与管理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122700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冷链物流服务与管理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279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730803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国际货运代理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122800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国际货运代理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280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730804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物流设施运行与维护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74旅游大类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7401旅游类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281</w:t>
            </w:r>
          </w:p>
        </w:tc>
        <w:tc>
          <w:tcPr>
            <w:tcW w:w="525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740101</w:t>
            </w:r>
          </w:p>
        </w:tc>
        <w:tc>
          <w:tcPr>
            <w:tcW w:w="1526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旅游服务与管理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旅游服务与管理</w:t>
            </w:r>
          </w:p>
        </w:tc>
        <w:tc>
          <w:tcPr>
            <w:tcW w:w="58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5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6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130500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景区服务与管理</w:t>
            </w:r>
          </w:p>
        </w:tc>
        <w:tc>
          <w:tcPr>
            <w:tcW w:w="58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282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740102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导游服务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导游服务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283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740103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康养休闲旅游服务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131000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康养休闲旅游服务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284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740104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高星级饭店运营与管理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高星级饭店运营与管理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285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740105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茶艺与茶营销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131200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茶艺与茶营销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286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740106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会展服务与管理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130600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会展服务与管理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7402餐饮类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287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740201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中餐烹饪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130700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中餐烹饪与营养膳食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288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740202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西餐烹饪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130800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西餐烹饪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289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740203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中西面点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131100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中西面点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75文化艺术大类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7501艺术设计类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290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艺术设计与制作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142200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美术设计与制作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291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750102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界面设计与制作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141800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网页美术设计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292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750103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数字影像技术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141900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数字影像技术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293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750104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皮革制品设计与制作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142600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皮革制品造型设计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294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750105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服装陈列与展示设计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143700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服装陈列与展示设计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295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750106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工艺美术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142000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工艺美术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296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750107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绘画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142100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美术绘画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297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750108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首饰设计与制作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142700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珠宝玉石加工与营销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298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750109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动漫与游戏设计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299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750110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美发与形象设计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110200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美发与形象设计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300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750111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美容美体艺术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110100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美容美体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301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750112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工艺品设计与制作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142300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商品画制作与经营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7502表演艺术类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302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音乐表演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140800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音乐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303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750202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舞蹈表演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140900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舞蹈表演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304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750203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戏曲表演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141000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戏曲表演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305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750204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戏剧表演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141200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戏剧表演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306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750205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曲艺表演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141100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曲艺表演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307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750206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服装表演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142500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服装展示与礼仪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308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750207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杂技与魔术表演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141300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杂技与魔术表演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309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750208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木偶与皮影表演及制作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141400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木偶与皮影表演及制作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310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750209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戏曲音乐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311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750210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舞台艺术设计与制作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143600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舞台艺术设计与制作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312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750211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数字音乐制作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141600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计算机音乐制作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313</w:t>
            </w:r>
          </w:p>
        </w:tc>
        <w:tc>
          <w:tcPr>
            <w:tcW w:w="525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750212</w:t>
            </w:r>
          </w:p>
        </w:tc>
        <w:tc>
          <w:tcPr>
            <w:tcW w:w="1526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乐器维修与制作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141500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乐器修造</w:t>
            </w:r>
          </w:p>
        </w:tc>
        <w:tc>
          <w:tcPr>
            <w:tcW w:w="58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5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6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143000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民族乐器修造</w:t>
            </w:r>
          </w:p>
        </w:tc>
        <w:tc>
          <w:tcPr>
            <w:tcW w:w="58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7503民族文化艺术类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314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750301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民族音乐与舞蹈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142900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民族音乐与舞蹈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315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750302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民族美术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143100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民族美术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316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750303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民族服装与饰品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143200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民族服装与服饰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317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750304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民族纺染织绣技艺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143300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民族织绣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318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750305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民间传统工艺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142800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民间传统工艺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319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750306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民族工艺品设计与制作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143500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民族工艺品制作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143400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民族民居装饰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7504文化服务类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320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750401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社会文化艺术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社会文化艺术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321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750402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文物保护技术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140700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文物保护技术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322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750403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图书档案数字化管理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140500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图书信息管理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76新闻传播大类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7601新闻出版类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323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760101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出版商务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140600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出版与发行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7602广播影视类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324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760201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播音与主持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播音与节目主持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325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760202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广播影视节目制作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广播影视节目制作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326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760203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影像与影视技术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影像与影视技术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327</w:t>
            </w:r>
          </w:p>
        </w:tc>
        <w:tc>
          <w:tcPr>
            <w:tcW w:w="525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760204</w:t>
            </w:r>
          </w:p>
        </w:tc>
        <w:tc>
          <w:tcPr>
            <w:tcW w:w="1526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动漫与游戏制作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计算机动漫与游戏制作</w:t>
            </w:r>
          </w:p>
        </w:tc>
        <w:tc>
          <w:tcPr>
            <w:tcW w:w="58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5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6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141700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动漫游戏</w:t>
            </w:r>
          </w:p>
        </w:tc>
        <w:tc>
          <w:tcPr>
            <w:tcW w:w="58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77教育与体育大类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7701教育类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328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770101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幼儿保育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160200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幼儿保育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160100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7702语言类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329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770201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121300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330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770202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商务日语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121400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商务日语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331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770203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商务德语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121500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商务德语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332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770204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商务韩语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121600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商务韩语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333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770205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商务俄语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121700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商务俄语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334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770206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商务法语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121800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商务法语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335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770207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商务泰语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122600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商务泰语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336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770208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商务阿拉伯语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122500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商务阿拉伯语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337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770209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旅游外语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旅游外语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7703体育类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338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770301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体育设施管理与经营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150300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体育设施管理与经营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339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770302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休闲体育服务与管理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150200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休闲体育服务与管理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340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770303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运动训练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150100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运动训练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110300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健体塑身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110400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休闲服务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78公安与司法大类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7804法律实务类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341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780401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法律事务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170100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法律事务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170200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社区法律服务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7807安全防范类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342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780701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安全保卫服务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170300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保安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79公共管理与服务大类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7901公共事业类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343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社会工作事务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181600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社会工作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344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790102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社区公共事务管理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181000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社区公共事务管理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345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790103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社会福利事业管理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181200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社会福利事业管理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7902公共管理类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346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民政服务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180900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民政服务与管理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347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790202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人力资源管理事务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180600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人力资源管理事务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348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790203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社会保障事务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181100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社会保障事务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349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790204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工商行政管理事务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180500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工商行政管理事务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350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790205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产品质量监督检验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180800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产品质量监督检验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7903公共服务类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351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790301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现代家政服务与管理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181300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家政服务与管理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352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790302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智慧健康养老服务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181700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智能养老服务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353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790303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老年人服务与管理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181400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老年人服务与管理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354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790304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殡葬服务与管理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181500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现代殡仪技术与管理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355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790305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母婴照护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7904文秘类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356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790401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文秘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文秘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357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790402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行政事务助理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办公室文员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358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790403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商务助理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商务助理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公关礼仪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40" w:right="1247" w:bottom="1440" w:left="124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53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lef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327F82"/>
    <w:rsid w:val="06CE38E2"/>
    <w:rsid w:val="0E063C8F"/>
    <w:rsid w:val="110D2D4D"/>
    <w:rsid w:val="1BC847A1"/>
    <w:rsid w:val="1C775D0B"/>
    <w:rsid w:val="1CCB289D"/>
    <w:rsid w:val="1D0B2054"/>
    <w:rsid w:val="1DB84EF0"/>
    <w:rsid w:val="31A73AF1"/>
    <w:rsid w:val="362A5731"/>
    <w:rsid w:val="37F073BE"/>
    <w:rsid w:val="3B457F06"/>
    <w:rsid w:val="3FB96D1C"/>
    <w:rsid w:val="41660852"/>
    <w:rsid w:val="43AA6A7E"/>
    <w:rsid w:val="5DEC597B"/>
    <w:rsid w:val="63327F82"/>
    <w:rsid w:val="65F962CD"/>
    <w:rsid w:val="71115887"/>
    <w:rsid w:val="74FF2B6A"/>
    <w:rsid w:val="7EAD4D24"/>
    <w:rsid w:val="7FEA4A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20</Pages>
  <Words>7661</Words>
  <Characters>12190</Characters>
  <Lines>0</Lines>
  <Paragraphs>0</Paragraphs>
  <TotalTime>1</TotalTime>
  <ScaleCrop>false</ScaleCrop>
  <LinksUpToDate>false</LinksUpToDate>
  <CharactersWithSpaces>12190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2021-01-31T04:15:00Z</dcterms:created>
  <dc:creator>新名</dc:creator>
  <cp:lastModifiedBy>孙赛</cp:lastModifiedBy>
  <cp:lastPrinted>2021-03-15T08:16:00Z</cp:lastPrinted>
  <dcterms:modified xsi:type="dcterms:W3CDTF">2021-03-25T02:24:39Z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4488498965E24521993BE9065F93DA0E</vt:lpwstr>
  </property>
</Properties>
</file>